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BA" w:rsidRDefault="002456BA" w:rsidP="002456BA">
      <w:pPr>
        <w:jc w:val="center"/>
        <w:rPr>
          <w:rStyle w:val="fontstyle21"/>
        </w:rPr>
      </w:pPr>
      <w:r>
        <w:rPr>
          <w:rStyle w:val="fontstyle01"/>
        </w:rPr>
        <w:t xml:space="preserve">DECLARACIÓN JURADA </w:t>
      </w:r>
      <w:r w:rsidR="00785AEC">
        <w:rPr>
          <w:rStyle w:val="fontstyle01"/>
        </w:rPr>
        <w:t>DE</w:t>
      </w:r>
      <w:bookmarkStart w:id="0" w:name="_GoBack"/>
      <w:bookmarkEnd w:id="0"/>
      <w:r>
        <w:rPr>
          <w:rStyle w:val="fontstyle01"/>
        </w:rPr>
        <w:t xml:space="preserve"> RESPONSABILIDAD PROFESIONAL</w:t>
      </w:r>
      <w:r>
        <w:rPr>
          <w:rFonts w:ascii="Calibri" w:hAnsi="Calibri" w:cs="Calibri"/>
          <w:b/>
          <w:bCs/>
          <w:color w:val="000000"/>
        </w:rPr>
        <w:br/>
      </w:r>
    </w:p>
    <w:p w:rsidR="002456BA" w:rsidRDefault="002456BA" w:rsidP="002456BA">
      <w:pPr>
        <w:jc w:val="right"/>
        <w:rPr>
          <w:rStyle w:val="fontstyle21"/>
        </w:rPr>
      </w:pPr>
      <w:r>
        <w:rPr>
          <w:rStyle w:val="fontstyle21"/>
        </w:rPr>
        <w:t xml:space="preserve">Ciudad Autónoma de Buenos Aires ____ de _____________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20___</w:t>
      </w:r>
      <w:r>
        <w:rPr>
          <w:rFonts w:ascii="Calibri" w:hAnsi="Calibri" w:cs="Calibri"/>
          <w:color w:val="000000"/>
        </w:rPr>
        <w:br/>
      </w:r>
    </w:p>
    <w:p w:rsidR="002456BA" w:rsidRDefault="002456BA" w:rsidP="002456BA">
      <w:pPr>
        <w:jc w:val="right"/>
        <w:rPr>
          <w:rStyle w:val="fontstyle21"/>
        </w:rPr>
      </w:pPr>
    </w:p>
    <w:p w:rsidR="002456BA" w:rsidRDefault="002456BA" w:rsidP="002456BA">
      <w:pPr>
        <w:rPr>
          <w:rStyle w:val="fontstyle21"/>
        </w:rPr>
      </w:pPr>
      <w:r>
        <w:rPr>
          <w:rStyle w:val="fontstyle21"/>
        </w:rPr>
        <w:t>A la Dirección General de Registro de Obras y Catastro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Gobierno de la Ciudad Autónoma de Buenos Aires</w:t>
      </w:r>
    </w:p>
    <w:p w:rsidR="002456BA" w:rsidRDefault="002456BA" w:rsidP="002456BA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S / D</w:t>
      </w:r>
    </w:p>
    <w:p w:rsidR="002456BA" w:rsidRDefault="002456BA" w:rsidP="002456BA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______________________________ en mi carácter de propietario del inmueble sito en Calle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______________N</w:t>
      </w:r>
      <w:r>
        <w:rPr>
          <w:rStyle w:val="fontstyle21"/>
          <w:color w:val="0000FF"/>
        </w:rPr>
        <w:t xml:space="preserve">° </w:t>
      </w:r>
      <w:r>
        <w:rPr>
          <w:rStyle w:val="fontstyle21"/>
        </w:rPr>
        <w:t>_______, S__M__P__, en la fecha ____/____/____ ha suscripto la correspondiente Encomienda de Tarea Profesional, expedida por el Consejo Profesional _________ (adjunta al presente expediente).</w:t>
      </w:r>
    </w:p>
    <w:p w:rsidR="002456BA" w:rsidRDefault="002456BA" w:rsidP="002456BA">
      <w:pPr>
        <w:rPr>
          <w:rStyle w:val="fontstyle21"/>
        </w:rPr>
      </w:pPr>
    </w:p>
    <w:p w:rsidR="002456BA" w:rsidRDefault="002456BA" w:rsidP="002456BA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En pleno conocimiento de la normativa de aplicación y habiendo aceptado los términos y condiciones declaro asumir la responsabilidad de la ejecución conforme el plano presentado, el cual se encuentra proyectado cumpliendo los lineamientos establecidos en los Códigos Urbanísticos y de Edificación y la reglamentación técnica, según lo establecido en los artículos “2.1.4.1.1 Permiso de Ejecución de Micro Obra” y “2.1.9 Modificación de Permisos de Obras o Instalaciones en Ejecución”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br/>
      </w:r>
      <w:r>
        <w:rPr>
          <w:rStyle w:val="fontstyle21"/>
        </w:rPr>
        <w:br/>
      </w:r>
    </w:p>
    <w:p w:rsidR="002456BA" w:rsidRDefault="002456BA" w:rsidP="002456BA">
      <w:pPr>
        <w:jc w:val="center"/>
        <w:rPr>
          <w:rStyle w:val="fontstyle21"/>
        </w:rPr>
      </w:pPr>
      <w:r>
        <w:rPr>
          <w:rStyle w:val="fontstyle21"/>
        </w:rPr>
        <w:br/>
        <w:t>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Firma del profesional</w:t>
      </w:r>
    </w:p>
    <w:p w:rsidR="002456BA" w:rsidRDefault="002456BA" w:rsidP="002456BA">
      <w:pPr>
        <w:jc w:val="center"/>
        <w:rPr>
          <w:rStyle w:val="fontstyle21"/>
        </w:rPr>
      </w:pPr>
    </w:p>
    <w:p w:rsidR="002456BA" w:rsidRDefault="002456BA" w:rsidP="002456BA">
      <w:pPr>
        <w:jc w:val="center"/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Aclaración</w:t>
      </w:r>
    </w:p>
    <w:p w:rsidR="002456BA" w:rsidRDefault="002456BA" w:rsidP="002456BA">
      <w:pPr>
        <w:jc w:val="center"/>
        <w:rPr>
          <w:rStyle w:val="fontstyle21"/>
        </w:rPr>
      </w:pPr>
    </w:p>
    <w:p w:rsidR="007F259F" w:rsidRPr="002456BA" w:rsidRDefault="002456BA" w:rsidP="002456BA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DNI/Matrícula</w:t>
      </w:r>
    </w:p>
    <w:sectPr w:rsidR="007F259F" w:rsidRPr="00245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BA"/>
    <w:rsid w:val="002456BA"/>
    <w:rsid w:val="00785AEC"/>
    <w:rsid w:val="007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C33E"/>
  <w15:chartTrackingRefBased/>
  <w15:docId w15:val="{27139EB3-56A4-4A09-9CF3-46003564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2456B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2456B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Ersinger</dc:creator>
  <cp:keywords/>
  <dc:description/>
  <cp:lastModifiedBy>Dolores Ersinger</cp:lastModifiedBy>
  <cp:revision>2</cp:revision>
  <dcterms:created xsi:type="dcterms:W3CDTF">2021-11-19T16:34:00Z</dcterms:created>
  <dcterms:modified xsi:type="dcterms:W3CDTF">2021-11-19T16:41:00Z</dcterms:modified>
</cp:coreProperties>
</file>